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D35196" w:rsidP="00D35196" w14:paraId="22BD1029" w14:textId="4F221F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>Подлинник постановления приобщен к делу № 5-3-</w:t>
      </w:r>
      <w:r w:rsidR="003E6BE5">
        <w:rPr>
          <w:rFonts w:ascii="Times New Roman" w:eastAsia="Calibri" w:hAnsi="Times New Roman" w:cs="Times New Roman"/>
          <w:sz w:val="28"/>
          <w:szCs w:val="28"/>
          <w:lang w:eastAsia="ru-RU"/>
        </w:rPr>
        <w:t>413</w:t>
      </w:r>
      <w:r w:rsidRPr="00D35196" w:rsidR="00D35196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0C2214E4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000396-49</w:t>
      </w:r>
      <w:r w:rsidRPr="00D35196" w:rsidR="007063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413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12BC87A5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1F4D80" w:rsidP="00271C43" w14:paraId="08084540" w14:textId="65113F5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М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2870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A566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800F7" w:rsidRPr="00271C43" w:rsidP="00271C43" w14:paraId="6DF77852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92" w:rsidRPr="00271C43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D28" w:rsidRPr="00BE54D3" w:rsidP="009D56E7" w14:paraId="7EBB5FBC" w14:textId="0E98855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31.01.2022 с 22:00 по 01.02.2022 01:15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М.З.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г. Альметьевск,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слушал музыку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кричал, стучал в стену,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2DAC6002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Тухватуллин</w:t>
      </w:r>
      <w:r>
        <w:rPr>
          <w:rFonts w:ascii="Times New Roman" w:hAnsi="Times New Roman" w:cs="Times New Roman"/>
          <w:sz w:val="28"/>
          <w:szCs w:val="28"/>
        </w:rPr>
        <w:t xml:space="preserve"> М.З.,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уведомленным о времени и месте рассмотрения дела на судебное заседание не явился, ранее обратился с ходатайством о рассмотрении дела </w:t>
      </w:r>
      <w:r>
        <w:rPr>
          <w:rFonts w:ascii="Times New Roman" w:hAnsi="Times New Roman" w:cs="Times New Roman"/>
          <w:sz w:val="28"/>
          <w:szCs w:val="28"/>
        </w:rPr>
        <w:t>без его участия.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379CE1E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3E6BE5">
        <w:rPr>
          <w:rFonts w:ascii="Times New Roman" w:hAnsi="Times New Roman" w:cs="Times New Roman"/>
          <w:sz w:val="28"/>
          <w:szCs w:val="28"/>
        </w:rPr>
        <w:t>Тухватуллиным</w:t>
      </w:r>
      <w:r w:rsidR="003E6BE5">
        <w:rPr>
          <w:rFonts w:ascii="Times New Roman" w:hAnsi="Times New Roman" w:cs="Times New Roman"/>
          <w:sz w:val="28"/>
          <w:szCs w:val="28"/>
        </w:rPr>
        <w:t xml:space="preserve"> М.З.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2D7B516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01.02.2022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нарушения;</w:t>
      </w:r>
    </w:p>
    <w:p w:rsidR="003E6BE5" w:rsidRPr="00271C43" w:rsidP="003E6BE5" w14:paraId="22E04908" w14:textId="6664B13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01.02.2022</w:t>
      </w:r>
      <w:r w:rsidR="008C0A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9E9" w:rsidP="0070636D" w14:paraId="69D9E8FD" w14:textId="0040934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AB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4D80" w:rsidP="003E6BE5" w14:paraId="6CD98A4E" w14:textId="356AC32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FD2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из которых следует, что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привлечь к административной ответственности сосед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31.01.2022 с 22:00 по 01.02.2022 01:15 громко слушал музыку, кричал, стучал в стену;</w:t>
      </w:r>
    </w:p>
    <w:p w:rsidR="001800F7" w:rsidP="003E6BE5" w14:paraId="7D15399A" w14:textId="3E89013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объяснений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31.01.2022 примерно с 22:00 по 01.02.2022 01:00 он находился в кв.</w:t>
      </w:r>
      <w:r w:rsidRPr="00CB23F8"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Альметьевск, где шумел, громко слушал музыку, стучал в стену соседу.</w:t>
      </w:r>
    </w:p>
    <w:p w:rsidR="00664E92" w:rsidRPr="00271C43" w:rsidP="00664E92" w14:paraId="4F1F5E9F" w14:textId="411A48A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М.З.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242F021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М.З.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61A82FD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М.З.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 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0B61CED8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М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B2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 е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55357E" w:rsidP="00271C43" w14:paraId="4A8686F8" w14:textId="170E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BE54D3" w:rsidRPr="00271C43" w:rsidP="00271C43" w14:paraId="44882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6E7" w:rsidRPr="00271C43" w:rsidP="0076309D" w14:paraId="7098105C" w14:textId="4A7FA2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3F8">
          <w:rPr>
            <w:noProof/>
          </w:rPr>
          <w:t>2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50379"/>
    <w:rsid w:val="00063A32"/>
    <w:rsid w:val="00090390"/>
    <w:rsid w:val="000B2744"/>
    <w:rsid w:val="000B7950"/>
    <w:rsid w:val="000D0BDD"/>
    <w:rsid w:val="000F5A66"/>
    <w:rsid w:val="001215B7"/>
    <w:rsid w:val="00127481"/>
    <w:rsid w:val="001800F7"/>
    <w:rsid w:val="00187F33"/>
    <w:rsid w:val="001B2FBE"/>
    <w:rsid w:val="001E17A2"/>
    <w:rsid w:val="001F166B"/>
    <w:rsid w:val="001F4D80"/>
    <w:rsid w:val="001F7C14"/>
    <w:rsid w:val="00234D71"/>
    <w:rsid w:val="00265EAF"/>
    <w:rsid w:val="00271C43"/>
    <w:rsid w:val="0028705E"/>
    <w:rsid w:val="002E4B89"/>
    <w:rsid w:val="002E7E43"/>
    <w:rsid w:val="00352C78"/>
    <w:rsid w:val="003742DE"/>
    <w:rsid w:val="003C3AC8"/>
    <w:rsid w:val="003C3DBB"/>
    <w:rsid w:val="003D071E"/>
    <w:rsid w:val="003E6BE5"/>
    <w:rsid w:val="00426992"/>
    <w:rsid w:val="004271DC"/>
    <w:rsid w:val="00431088"/>
    <w:rsid w:val="00433AE7"/>
    <w:rsid w:val="00451889"/>
    <w:rsid w:val="004535B8"/>
    <w:rsid w:val="004624ED"/>
    <w:rsid w:val="00483329"/>
    <w:rsid w:val="004D5769"/>
    <w:rsid w:val="004E7216"/>
    <w:rsid w:val="0055357E"/>
    <w:rsid w:val="00581309"/>
    <w:rsid w:val="00596E72"/>
    <w:rsid w:val="005B78CD"/>
    <w:rsid w:val="005E71B4"/>
    <w:rsid w:val="00601313"/>
    <w:rsid w:val="00603D28"/>
    <w:rsid w:val="00664E92"/>
    <w:rsid w:val="006844DA"/>
    <w:rsid w:val="006A4C04"/>
    <w:rsid w:val="006B0476"/>
    <w:rsid w:val="0070636D"/>
    <w:rsid w:val="00742307"/>
    <w:rsid w:val="0075324F"/>
    <w:rsid w:val="007541A5"/>
    <w:rsid w:val="0076309D"/>
    <w:rsid w:val="00791EA6"/>
    <w:rsid w:val="007B22AD"/>
    <w:rsid w:val="00801986"/>
    <w:rsid w:val="00876543"/>
    <w:rsid w:val="00886435"/>
    <w:rsid w:val="008A18EB"/>
    <w:rsid w:val="008C0A3D"/>
    <w:rsid w:val="008D2D4B"/>
    <w:rsid w:val="0091691B"/>
    <w:rsid w:val="00952C2F"/>
    <w:rsid w:val="0096068B"/>
    <w:rsid w:val="00982702"/>
    <w:rsid w:val="009C1630"/>
    <w:rsid w:val="009D56E7"/>
    <w:rsid w:val="00A34456"/>
    <w:rsid w:val="00A566F0"/>
    <w:rsid w:val="00A94B83"/>
    <w:rsid w:val="00AB188A"/>
    <w:rsid w:val="00AD263C"/>
    <w:rsid w:val="00B206BA"/>
    <w:rsid w:val="00B608E6"/>
    <w:rsid w:val="00BC3E1A"/>
    <w:rsid w:val="00BE54D3"/>
    <w:rsid w:val="00C03D82"/>
    <w:rsid w:val="00C45934"/>
    <w:rsid w:val="00CB23F8"/>
    <w:rsid w:val="00D14AF3"/>
    <w:rsid w:val="00D35196"/>
    <w:rsid w:val="00D41365"/>
    <w:rsid w:val="00D425FD"/>
    <w:rsid w:val="00D64B0F"/>
    <w:rsid w:val="00D65CFD"/>
    <w:rsid w:val="00D87FF3"/>
    <w:rsid w:val="00DA324D"/>
    <w:rsid w:val="00DB276B"/>
    <w:rsid w:val="00DB5AFD"/>
    <w:rsid w:val="00E16CEB"/>
    <w:rsid w:val="00E17874"/>
    <w:rsid w:val="00E20C3B"/>
    <w:rsid w:val="00E37376"/>
    <w:rsid w:val="00E549E9"/>
    <w:rsid w:val="00E72E13"/>
    <w:rsid w:val="00E74DE6"/>
    <w:rsid w:val="00E81BBC"/>
    <w:rsid w:val="00E87C8C"/>
    <w:rsid w:val="00EB1D37"/>
    <w:rsid w:val="00ED007F"/>
    <w:rsid w:val="00ED3631"/>
    <w:rsid w:val="00F34A5F"/>
    <w:rsid w:val="00F57AAA"/>
    <w:rsid w:val="00F652FA"/>
    <w:rsid w:val="00F83C16"/>
    <w:rsid w:val="00F87C3A"/>
    <w:rsid w:val="00FB6FE3"/>
    <w:rsid w:val="00FD27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