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B35" w:rsidP="009B0B35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5-57/2022</w:t>
      </w:r>
    </w:p>
    <w:p w:rsidR="009B0B35" w:rsidP="009B0B35">
      <w:pPr>
        <w:pStyle w:val="Heading2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 </w:t>
      </w:r>
    </w:p>
    <w:p w:rsidR="009B0B35" w:rsidP="009B0B35">
      <w:pPr>
        <w:spacing w:after="0" w:line="240" w:lineRule="auto"/>
        <w:rPr>
          <w:rFonts w:ascii="Times New Roman" w:hAnsi="Times New Roman"/>
        </w:rPr>
      </w:pPr>
    </w:p>
    <w:p w:rsidR="009B0B35" w:rsidP="009B0B3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17января 2022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п.г.т. Рыбная Слобода </w:t>
      </w:r>
    </w:p>
    <w:p w:rsidR="009B0B35" w:rsidP="009B0B35">
      <w:pPr>
        <w:tabs>
          <w:tab w:val="left" w:pos="360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Республики Татарстан                                                    </w:t>
      </w:r>
    </w:p>
    <w:p w:rsidR="009B0B35" w:rsidP="009B0B35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0B35" w:rsidP="009B0B35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9B0B35" w:rsidP="009B0B35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КоАП РФ, в отношении </w:t>
      </w:r>
      <w:r>
        <w:rPr>
          <w:sz w:val="28"/>
          <w:szCs w:val="28"/>
        </w:rPr>
        <w:t>Калабанова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32B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232B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14BD4" w:rsidR="00F232BC">
        <w:rPr>
          <w:sz w:val="28"/>
          <w:szCs w:val="28"/>
        </w:rPr>
        <w:t>«обезличено»</w:t>
      </w:r>
      <w:r>
        <w:rPr>
          <w:sz w:val="28"/>
          <w:szCs w:val="28"/>
        </w:rPr>
        <w:t>, неработающего, привлекавшегося к административной ответственности по статье 20.21 КоАП РФ (23 апреля 2021 г., 11 мая 2021 г.,25 октября 2021),</w:t>
      </w:r>
    </w:p>
    <w:p w:rsidR="009B0B35" w:rsidP="009B0B35">
      <w:pPr>
        <w:pStyle w:val="BodyText2"/>
        <w:ind w:firstLine="709"/>
        <w:rPr>
          <w:sz w:val="28"/>
          <w:szCs w:val="28"/>
        </w:rPr>
      </w:pPr>
    </w:p>
    <w:p w:rsidR="009B0B35" w:rsidP="009B0B35">
      <w:pPr>
        <w:spacing w:after="0" w:line="240" w:lineRule="auto"/>
        <w:ind w:right="-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9B0B35" w:rsidP="009B0B35">
      <w:pPr>
        <w:spacing w:after="0" w:line="240" w:lineRule="auto"/>
        <w:ind w:right="-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B0B35" w:rsidP="009B0B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 30декабря 2021 года в 22 часа 27 минут возле дома №58 по улице </w:t>
      </w:r>
      <w:r>
        <w:rPr>
          <w:rFonts w:ascii="Times New Roman" w:hAnsi="Times New Roman"/>
          <w:sz w:val="28"/>
          <w:szCs w:val="28"/>
        </w:rPr>
        <w:t>З.Шаймардановапгт</w:t>
      </w:r>
      <w:r>
        <w:rPr>
          <w:rFonts w:ascii="Times New Roman" w:hAnsi="Times New Roman"/>
          <w:sz w:val="28"/>
          <w:szCs w:val="28"/>
        </w:rPr>
        <w:t xml:space="preserve">. Рыбная Слобода Рыбно-Слободского района РТ, находился в состоянии алкогольного опьянения, изо рта шел резкий запах алкоголя, шаткая походка, тем самым оскорбил человеческое достоинство и общественную нравственность. </w:t>
      </w:r>
    </w:p>
    <w:p w:rsidR="009B0B35" w:rsidP="009B0B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Калабанов</w:t>
      </w:r>
      <w:r>
        <w:rPr>
          <w:sz w:val="28"/>
          <w:szCs w:val="28"/>
        </w:rPr>
        <w:t xml:space="preserve"> И.Н. в судебном заседании вину в совершенном правонарушении признал.</w:t>
      </w:r>
    </w:p>
    <w:p w:rsidR="009B0B35" w:rsidP="009B0B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Калабановым</w:t>
      </w:r>
      <w:r>
        <w:rPr>
          <w:rFonts w:ascii="Times New Roman" w:hAnsi="Times New Roman"/>
          <w:sz w:val="28"/>
          <w:szCs w:val="28"/>
        </w:rPr>
        <w:t xml:space="preserve"> И.Н. административного правонарушения подтверждается протоколом об административном правонарушении №</w:t>
      </w:r>
      <w:r w:rsidRPr="00514BD4" w:rsidR="00F232BC">
        <w:rPr>
          <w:sz w:val="28"/>
          <w:szCs w:val="28"/>
        </w:rPr>
        <w:t>«обезличено»</w:t>
      </w:r>
      <w:r w:rsidR="009311B5">
        <w:rPr>
          <w:rFonts w:ascii="Times New Roman" w:hAnsi="Times New Roman"/>
          <w:sz w:val="28"/>
          <w:szCs w:val="28"/>
        </w:rPr>
        <w:t xml:space="preserve"> от 30де</w:t>
      </w:r>
      <w:r>
        <w:rPr>
          <w:rFonts w:ascii="Times New Roman" w:hAnsi="Times New Roman"/>
          <w:sz w:val="28"/>
          <w:szCs w:val="28"/>
        </w:rPr>
        <w:t>к</w:t>
      </w:r>
      <w:r w:rsidR="009311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бря 2021 г.,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9311B5">
        <w:rPr>
          <w:rFonts w:ascii="Times New Roman" w:hAnsi="Times New Roman" w:cs="Times New Roman"/>
          <w:sz w:val="28"/>
          <w:szCs w:val="28"/>
        </w:rPr>
        <w:t xml:space="preserve">м, зарегистрированным в КУСП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11B5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11B5">
        <w:rPr>
          <w:rFonts w:ascii="Times New Roman" w:hAnsi="Times New Roman" w:cs="Times New Roman"/>
          <w:sz w:val="28"/>
          <w:szCs w:val="28"/>
        </w:rPr>
        <w:t>30декаб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9311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1B5">
        <w:rPr>
          <w:rFonts w:ascii="Times New Roman" w:hAnsi="Times New Roman"/>
          <w:sz w:val="28"/>
          <w:szCs w:val="28"/>
        </w:rPr>
        <w:t>п</w:t>
      </w:r>
      <w:r w:rsidR="009311B5">
        <w:rPr>
          <w:rFonts w:ascii="Times New Roman" w:hAnsi="Times New Roman"/>
          <w:sz w:val="28"/>
          <w:szCs w:val="28"/>
        </w:rPr>
        <w:t>исьменным</w:t>
      </w:r>
      <w:r w:rsidR="009311B5">
        <w:rPr>
          <w:rFonts w:ascii="Times New Roman" w:hAnsi="Times New Roman"/>
          <w:sz w:val="28"/>
          <w:szCs w:val="28"/>
        </w:rPr>
        <w:t xml:space="preserve"> объяснением </w:t>
      </w:r>
      <w:r w:rsidR="009311B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ал</w:t>
      </w:r>
      <w:r w:rsidR="009311B5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 w:rsidR="009311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9311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рапортом УУП Отдела МВД России по Рыбно-Слободскому району </w:t>
      </w:r>
      <w:r w:rsidR="009311B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 w:rsidR="009311B5">
        <w:rPr>
          <w:rFonts w:ascii="Times New Roman" w:hAnsi="Times New Roman"/>
          <w:sz w:val="28"/>
          <w:szCs w:val="28"/>
        </w:rPr>
        <w:t>лил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9311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9311B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9B0B35" w:rsidP="009B0B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Калабанова</w:t>
      </w:r>
      <w:r>
        <w:rPr>
          <w:rFonts w:ascii="Times New Roman" w:hAnsi="Times New Roman"/>
          <w:sz w:val="28"/>
          <w:szCs w:val="28"/>
        </w:rPr>
        <w:t xml:space="preserve"> И.Н.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9B0B35" w:rsidP="009B0B3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9B0B35" w:rsidP="009B0B3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Калабанову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/>
          <w:sz w:val="28"/>
          <w:szCs w:val="28"/>
        </w:rPr>
        <w:t>Калабанов</w:t>
      </w:r>
      <w:r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 не является.</w:t>
      </w:r>
    </w:p>
    <w:p w:rsidR="009B0B35" w:rsidP="009B0B3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29.9-20.11 КоАП РФ</w:t>
      </w:r>
    </w:p>
    <w:p w:rsidR="009B0B35" w:rsidP="009B0B3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B0B35" w:rsidP="009B0B35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9B0B35" w:rsidP="009B0B35"/>
    <w:p w:rsidR="009B0B35" w:rsidP="009B0B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Калабанова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232B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232B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2 (двое) суток. </w:t>
      </w:r>
    </w:p>
    <w:p w:rsidR="009B0B35" w:rsidP="009B0B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10 часов 45 минут 17 января 2022 года.</w:t>
      </w:r>
    </w:p>
    <w:p w:rsidR="009B0B35" w:rsidP="009B0B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9B0B35" w:rsidP="009B0B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9B0B35" w:rsidP="009B0B35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B0B35" w:rsidP="009B0B35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подпись              </w:t>
      </w:r>
      <w:r>
        <w:rPr>
          <w:rFonts w:ascii="Times New Roman" w:hAnsi="Times New Roman"/>
          <w:sz w:val="28"/>
          <w:szCs w:val="28"/>
        </w:rPr>
        <w:tab/>
        <w:t xml:space="preserve">  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9B0B35" w:rsidP="009B0B35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0B35" w:rsidP="009B0B35">
      <w:pPr>
        <w:spacing w:after="0" w:line="240" w:lineRule="auto"/>
        <w:rPr>
          <w:rFonts w:ascii="Times New Roman" w:hAnsi="Times New Roman"/>
        </w:rPr>
      </w:pPr>
    </w:p>
    <w:p w:rsidR="009B0B35" w:rsidP="009B0B35">
      <w:pPr>
        <w:spacing w:after="0" w:line="240" w:lineRule="auto"/>
        <w:rPr>
          <w:rFonts w:ascii="Times New Roman" w:hAnsi="Times New Roman"/>
        </w:rPr>
      </w:pPr>
    </w:p>
    <w:p w:rsidR="009B0B35" w:rsidP="009B0B35">
      <w:pPr>
        <w:rPr>
          <w:rFonts w:ascii="Calibri" w:hAnsi="Calibri"/>
        </w:rPr>
      </w:pPr>
    </w:p>
    <w:p w:rsidR="009B0B35" w:rsidP="009B0B35"/>
    <w:p w:rsidR="009B0B35" w:rsidP="009B0B35"/>
    <w:p w:rsidR="005B2747"/>
    <w:sectPr w:rsidSect="009B0B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47"/>
    <w:rsid w:val="00514BD4"/>
    <w:rsid w:val="005B2747"/>
    <w:rsid w:val="009255B4"/>
    <w:rsid w:val="009311B5"/>
    <w:rsid w:val="009B0B35"/>
    <w:rsid w:val="00F232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35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B0B3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9B0B3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9B0B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9B0B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9B0B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B0B35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B0B3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0B3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9B0B3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9B0B3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